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7EE8" w14:textId="77777777" w:rsidR="004B33E2" w:rsidRDefault="004B33E2" w:rsidP="004B33E2">
      <w:pPr>
        <w:tabs>
          <w:tab w:val="left" w:pos="6663"/>
        </w:tabs>
        <w:spacing w:after="200"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="006653D8" w:rsidRPr="00BD51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Załącznik nr </w:t>
      </w:r>
      <w:r w:rsidR="008E487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="006653D8" w:rsidRPr="00BD51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do SWZ</w:t>
      </w:r>
    </w:p>
    <w:p w14:paraId="0FC35E81" w14:textId="620D1E47" w:rsidR="006653D8" w:rsidRPr="004B33E2" w:rsidRDefault="006653D8" w:rsidP="004B33E2">
      <w:pPr>
        <w:tabs>
          <w:tab w:val="left" w:pos="6663"/>
        </w:tabs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D51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OŚWIADCZENIE WYKONAWCY</w:t>
      </w:r>
    </w:p>
    <w:p w14:paraId="550D3083" w14:textId="093601A5" w:rsidR="006653D8" w:rsidRPr="00BD519B" w:rsidRDefault="006653D8" w:rsidP="004B33E2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BD51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składane na podstawie art. 125 ust. 1 ust. 1 pkt 1 ustawy z dnia 11 września 2019 r. </w:t>
      </w:r>
      <w:r w:rsidRPr="00BD51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br/>
        <w:t>Prawo zamówień publicznych (</w:t>
      </w:r>
      <w:proofErr w:type="spellStart"/>
      <w:r w:rsidR="003334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t.j</w:t>
      </w:r>
      <w:proofErr w:type="spellEnd"/>
      <w:r w:rsidR="003334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. </w:t>
      </w:r>
      <w:r w:rsidRPr="00BD51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Dz. </w:t>
      </w:r>
      <w:r w:rsidRPr="00333464">
        <w:rPr>
          <w:rFonts w:ascii="Times New Roman" w:eastAsia="Calibri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U. z 20</w:t>
      </w:r>
      <w:r w:rsidR="00333464" w:rsidRPr="00333464">
        <w:rPr>
          <w:rFonts w:ascii="Times New Roman" w:eastAsia="Calibri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21</w:t>
      </w:r>
      <w:r w:rsidRPr="00333464">
        <w:rPr>
          <w:rFonts w:ascii="Times New Roman" w:eastAsia="Calibri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r., poz. </w:t>
      </w:r>
      <w:r w:rsidR="00333464" w:rsidRPr="00333464">
        <w:rPr>
          <w:rFonts w:ascii="Times New Roman" w:eastAsia="Calibri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1129</w:t>
      </w:r>
      <w:r w:rsidRPr="00333464">
        <w:rPr>
          <w:rFonts w:ascii="Times New Roman" w:eastAsia="Calibri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B7054" w:rsidRPr="00333464">
        <w:rPr>
          <w:rFonts w:ascii="Times New Roman" w:eastAsia="Calibri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ze</w:t>
      </w:r>
      <w:r w:rsidRPr="00333464">
        <w:rPr>
          <w:rFonts w:ascii="Times New Roman" w:eastAsia="Calibri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zm.) </w:t>
      </w:r>
      <w:r w:rsidRPr="00BD51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– zwaną dalej </w:t>
      </w:r>
      <w:proofErr w:type="spellStart"/>
      <w:r w:rsidRPr="00BD51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pzp</w:t>
      </w:r>
      <w:proofErr w:type="spellEnd"/>
    </w:p>
    <w:p w14:paraId="1C472904" w14:textId="07956E77" w:rsidR="006653D8" w:rsidRDefault="006653D8" w:rsidP="004B33E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51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DOTYCZĄCE NIEPODLEGANI</w:t>
      </w:r>
      <w:r w:rsidR="004B7054" w:rsidRPr="00BD51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A</w:t>
      </w:r>
      <w:r w:rsidRPr="00BD51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WYKLUCZENI</w:t>
      </w:r>
      <w:r w:rsidR="004B7054" w:rsidRPr="00BD51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U</w:t>
      </w:r>
      <w:r w:rsidRPr="00BD51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I SPEŁNIANI</w:t>
      </w:r>
      <w:r w:rsidR="00BD51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A</w:t>
      </w:r>
      <w:r w:rsidRPr="00BD51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WARUNKÓW UDZIAŁU W POSTĘPOWANIU</w:t>
      </w:r>
      <w:r w:rsidRPr="00BD519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D519B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 wyłonienie wykonawcy usługi pt. </w:t>
      </w:r>
      <w:bookmarkStart w:id="0" w:name="_Hlk88570182"/>
      <w:r w:rsidR="004B7054" w:rsidRPr="00BD519B">
        <w:rPr>
          <w:rFonts w:ascii="Times New Roman" w:eastAsia="Calibri" w:hAnsi="Times New Roman" w:cs="Times New Roman"/>
          <w:b/>
          <w:i/>
          <w:sz w:val="24"/>
          <w:szCs w:val="24"/>
        </w:rPr>
        <w:t>„Świadczenie specjalistycznych usług opiekuńczych dla osób z zaburzeniami psychicznymi”</w:t>
      </w:r>
      <w:r w:rsidRPr="00BD51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End w:id="0"/>
      <w:r w:rsidRPr="00BD519B">
        <w:rPr>
          <w:rFonts w:ascii="Times New Roman" w:eastAsia="Calibri" w:hAnsi="Times New Roman" w:cs="Times New Roman"/>
          <w:sz w:val="24"/>
          <w:szCs w:val="24"/>
        </w:rPr>
        <w:t xml:space="preserve">prowadzonego przez Miejsko-Gminny Ośrodek Pomocy Społecznej w </w:t>
      </w:r>
      <w:r w:rsidR="004B7054" w:rsidRPr="00BD519B">
        <w:rPr>
          <w:rFonts w:ascii="Times New Roman" w:eastAsia="Calibri" w:hAnsi="Times New Roman" w:cs="Times New Roman"/>
          <w:sz w:val="24"/>
          <w:szCs w:val="24"/>
        </w:rPr>
        <w:t>Barcinie</w:t>
      </w:r>
      <w:r w:rsidRPr="00BD519B">
        <w:rPr>
          <w:rFonts w:ascii="Times New Roman" w:eastAsia="Calibri" w:hAnsi="Times New Roman" w:cs="Times New Roman"/>
          <w:sz w:val="24"/>
          <w:szCs w:val="24"/>
        </w:rPr>
        <w:t xml:space="preserve"> składam aktualne na dzień składania ofert oświadczenia:</w:t>
      </w:r>
    </w:p>
    <w:p w14:paraId="6EDC27C3" w14:textId="1F4C9D35" w:rsidR="006653D8" w:rsidRPr="00BD519B" w:rsidRDefault="006653D8" w:rsidP="004B33E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519B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ar-SA"/>
        </w:rPr>
        <w:t>OŚWIADCZENIE O NIEPODLEGANIU WYKLUCZENI</w:t>
      </w:r>
      <w:r w:rsidR="00BD519B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ar-SA"/>
        </w:rPr>
        <w:t>U</w:t>
      </w:r>
      <w:r w:rsidRPr="00BD519B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ar-SA"/>
        </w:rPr>
        <w:t xml:space="preserve"> Z POSTĘPOWANIA*:</w:t>
      </w:r>
    </w:p>
    <w:p w14:paraId="23D9EE96" w14:textId="77777777" w:rsidR="00C801EE" w:rsidRPr="00C801EE" w:rsidRDefault="00BD519B" w:rsidP="004B33E2">
      <w:pPr>
        <w:pStyle w:val="Akapitzlist"/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108 ust. 1 </w:t>
      </w:r>
      <w:proofErr w:type="spellStart"/>
      <w:r w:rsidRPr="00C801EE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C801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6247F09" w14:textId="0B42FC69" w:rsidR="00BD519B" w:rsidRPr="00C801EE" w:rsidRDefault="00BD519B" w:rsidP="004B33E2">
      <w:pPr>
        <w:pStyle w:val="Akapitzlist"/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</w:t>
      </w:r>
      <w:r w:rsidRPr="00C801E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podstawie art. ............. </w:t>
      </w:r>
      <w:proofErr w:type="spellStart"/>
      <w:r w:rsidRPr="00C801EE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C80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(podać mającą zastosowanie podstawę wykluczenia spośród wymienionych w art. 108 ust. 1 pkt 1, 2 i 5). Jednocześnie oświadczam, że w związku z ww. okolicznością, na podstawie art. 110 ust. 2 </w:t>
      </w:r>
      <w:proofErr w:type="spellStart"/>
      <w:r w:rsidRPr="00C801EE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C80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 </w:t>
      </w:r>
    </w:p>
    <w:p w14:paraId="4491E6DE" w14:textId="77B35841" w:rsidR="004B7054" w:rsidRPr="00BD519B" w:rsidRDefault="00BD519B" w:rsidP="004B33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19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  <w:r w:rsidRPr="00BD519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.......................................................................................................................................................</w:t>
      </w:r>
    </w:p>
    <w:p w14:paraId="39A4515D" w14:textId="6C580385" w:rsidR="006653D8" w:rsidRPr="00BD519B" w:rsidRDefault="006653D8" w:rsidP="004B33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19B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ar-SA"/>
        </w:rPr>
        <w:t>OŚWIADCZENIE O SPEŁNIANIU WARUNKÓW UDZIAŁU W POSTĘPOWANIU:</w:t>
      </w:r>
    </w:p>
    <w:p w14:paraId="6F5E0018" w14:textId="43F71A94" w:rsidR="006653D8" w:rsidRDefault="006653D8" w:rsidP="004B33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19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 dzień składania ofert</w:t>
      </w:r>
      <w:r w:rsidR="005034EC" w:rsidRPr="00BD519B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BD5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spełniam / nie spełniam* warunki udziału </w:t>
      </w:r>
      <w:r w:rsidRPr="00BD519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postępowaniu określone przez zamawiającego w SWZ i ogłoszeniu o zamówieniu</w:t>
      </w:r>
      <w:r w:rsidR="00C801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4369661" w14:textId="215B2CB7" w:rsidR="006653D8" w:rsidRPr="00BD519B" w:rsidRDefault="006653D8" w:rsidP="004B33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19B">
        <w:rPr>
          <w:rFonts w:ascii="Times New Roman" w:eastAsia="Times New Roman" w:hAnsi="Times New Roman" w:cs="Times New Roman"/>
          <w:sz w:val="24"/>
          <w:szCs w:val="24"/>
          <w:lang w:eastAsia="ar-SA"/>
        </w:rPr>
        <w:t>* niepotrzebne skreślić</w:t>
      </w:r>
    </w:p>
    <w:p w14:paraId="2B5E5B35" w14:textId="1F49ED42" w:rsidR="006653D8" w:rsidRPr="00BD519B" w:rsidRDefault="006653D8" w:rsidP="004B33E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19B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OŚWIADCZENIE DOTYCZĄCE PODANYCH INFORMACJI:</w:t>
      </w:r>
    </w:p>
    <w:p w14:paraId="5DDDD107" w14:textId="77777777" w:rsidR="006653D8" w:rsidRPr="00BD519B" w:rsidRDefault="006653D8" w:rsidP="004B33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informacje, podane w powyższych oświadczeniach są aktualne </w:t>
      </w:r>
      <w:r w:rsidRPr="00BD519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przedstawieniu informacji.</w:t>
      </w:r>
    </w:p>
    <w:p w14:paraId="21A8E30B" w14:textId="77777777" w:rsidR="006653D8" w:rsidRPr="006653D8" w:rsidRDefault="006653D8" w:rsidP="004B33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7C00CE" w14:textId="18F17D9F" w:rsidR="006653D8" w:rsidRPr="006653D8" w:rsidRDefault="006653D8" w:rsidP="004B33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......................................................................</w:t>
      </w:r>
    </w:p>
    <w:p w14:paraId="1237AAE4" w14:textId="77777777" w:rsidR="006653D8" w:rsidRPr="006653D8" w:rsidRDefault="006653D8" w:rsidP="004B33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653D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Wykonawca lub upełnomocniony przedstawiciel</w:t>
      </w:r>
    </w:p>
    <w:p w14:paraId="676D09D5" w14:textId="333A5D81" w:rsidR="00C801EE" w:rsidRPr="00C801EE" w:rsidRDefault="004B33E2" w:rsidP="004B33E2">
      <w:p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BD519B" w:rsidRPr="00C801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WAGA: </w:t>
      </w:r>
    </w:p>
    <w:p w14:paraId="4A844E1E" w14:textId="5D215F67" w:rsidR="00BD519B" w:rsidRPr="00BD519B" w:rsidRDefault="00BD519B" w:rsidP="004B3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9B">
        <w:rPr>
          <w:rFonts w:ascii="Times New Roman" w:hAnsi="Times New Roman" w:cs="Times New Roman"/>
          <w:sz w:val="24"/>
          <w:szCs w:val="24"/>
        </w:rPr>
        <w:t xml:space="preserve">W przypadku wspólnego ubiegania się o zamówienie przez Wykonawców oświadczenie składa osobno każdy z Wykonawców (na podstawie art. 125 ust. 4 </w:t>
      </w:r>
      <w:proofErr w:type="spellStart"/>
      <w:r w:rsidRPr="00BD519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D519B">
        <w:rPr>
          <w:rFonts w:ascii="Times New Roman" w:hAnsi="Times New Roman" w:cs="Times New Roman"/>
          <w:sz w:val="24"/>
          <w:szCs w:val="24"/>
        </w:rPr>
        <w:t>).</w:t>
      </w:r>
    </w:p>
    <w:sectPr w:rsidR="00BD519B" w:rsidRPr="00BD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5EA0" w14:textId="77777777" w:rsidR="00A9513C" w:rsidRDefault="00A9513C" w:rsidP="006653D8">
      <w:pPr>
        <w:spacing w:after="0" w:line="240" w:lineRule="auto"/>
      </w:pPr>
      <w:r>
        <w:separator/>
      </w:r>
    </w:p>
  </w:endnote>
  <w:endnote w:type="continuationSeparator" w:id="0">
    <w:p w14:paraId="1D01EB2A" w14:textId="77777777" w:rsidR="00A9513C" w:rsidRDefault="00A9513C" w:rsidP="0066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673F" w14:textId="77777777" w:rsidR="00A9513C" w:rsidRDefault="00A9513C" w:rsidP="006653D8">
      <w:pPr>
        <w:spacing w:after="0" w:line="240" w:lineRule="auto"/>
      </w:pPr>
      <w:r>
        <w:separator/>
      </w:r>
    </w:p>
  </w:footnote>
  <w:footnote w:type="continuationSeparator" w:id="0">
    <w:p w14:paraId="19F30131" w14:textId="77777777" w:rsidR="00A9513C" w:rsidRDefault="00A9513C" w:rsidP="0066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84787"/>
    <w:multiLevelType w:val="hybridMultilevel"/>
    <w:tmpl w:val="28B8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14D83"/>
    <w:multiLevelType w:val="hybridMultilevel"/>
    <w:tmpl w:val="E0608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D8"/>
    <w:rsid w:val="00192AE9"/>
    <w:rsid w:val="002F3BE8"/>
    <w:rsid w:val="00333464"/>
    <w:rsid w:val="004B33E2"/>
    <w:rsid w:val="004B7054"/>
    <w:rsid w:val="005034EC"/>
    <w:rsid w:val="006305F5"/>
    <w:rsid w:val="006653D8"/>
    <w:rsid w:val="008E4871"/>
    <w:rsid w:val="009D2024"/>
    <w:rsid w:val="009E289E"/>
    <w:rsid w:val="00A36F2A"/>
    <w:rsid w:val="00A80AEB"/>
    <w:rsid w:val="00A9513C"/>
    <w:rsid w:val="00B236B4"/>
    <w:rsid w:val="00BD519B"/>
    <w:rsid w:val="00C33560"/>
    <w:rsid w:val="00C801EE"/>
    <w:rsid w:val="00E238B5"/>
    <w:rsid w:val="00EC73D0"/>
    <w:rsid w:val="00F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D12B"/>
  <w15:chartTrackingRefBased/>
  <w15:docId w15:val="{E099C161-EFBF-40E4-98D6-5C25F81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3D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3D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3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14-Administracja</dc:creator>
  <cp:keywords/>
  <dc:description/>
  <cp:lastModifiedBy>14-Administracja</cp:lastModifiedBy>
  <cp:revision>7</cp:revision>
  <dcterms:created xsi:type="dcterms:W3CDTF">2021-11-16T12:10:00Z</dcterms:created>
  <dcterms:modified xsi:type="dcterms:W3CDTF">2022-01-10T08:17:00Z</dcterms:modified>
</cp:coreProperties>
</file>